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7A" w:rsidRPr="0015716A" w:rsidRDefault="00BD247A" w:rsidP="0015716A">
      <w:pPr>
        <w:jc w:val="center"/>
        <w:rPr>
          <w:b/>
        </w:rPr>
      </w:pPr>
      <w:r w:rsidRPr="0015716A">
        <w:rPr>
          <w:b/>
        </w:rPr>
        <w:t>Minutes of Deer Lake Property Owners’ Association Board Meeting</w:t>
      </w:r>
    </w:p>
    <w:p w:rsidR="00BD247A" w:rsidRPr="0015716A" w:rsidRDefault="00181F9E" w:rsidP="0015716A">
      <w:pPr>
        <w:jc w:val="center"/>
        <w:rPr>
          <w:b/>
        </w:rPr>
      </w:pPr>
      <w:r w:rsidRPr="0015716A">
        <w:rPr>
          <w:b/>
        </w:rPr>
        <w:t>June</w:t>
      </w:r>
      <w:r w:rsidR="002520D2" w:rsidRPr="0015716A">
        <w:rPr>
          <w:b/>
        </w:rPr>
        <w:t xml:space="preserve"> 1</w:t>
      </w:r>
      <w:r w:rsidR="009A1E64" w:rsidRPr="0015716A">
        <w:rPr>
          <w:b/>
        </w:rPr>
        <w:t>4</w:t>
      </w:r>
      <w:r w:rsidR="00B86534" w:rsidRPr="0015716A">
        <w:rPr>
          <w:b/>
        </w:rPr>
        <w:t>, 2018</w:t>
      </w:r>
    </w:p>
    <w:p w:rsidR="00BD247A" w:rsidRPr="000D5979" w:rsidRDefault="00BD247A" w:rsidP="0015716A"/>
    <w:p w:rsidR="00F32F94" w:rsidRDefault="00F32F94" w:rsidP="0015716A"/>
    <w:p w:rsidR="00416922" w:rsidRPr="00F90646" w:rsidRDefault="006C18ED" w:rsidP="0015716A">
      <w:pPr>
        <w:rPr>
          <w:b/>
        </w:rPr>
      </w:pPr>
      <w:r w:rsidRPr="00F90646">
        <w:t>Pr</w:t>
      </w:r>
      <w:r w:rsidR="00416922" w:rsidRPr="00F90646">
        <w:t xml:space="preserve">oper notice having been given, </w:t>
      </w:r>
      <w:r w:rsidR="00BD247A" w:rsidRPr="00F90646">
        <w:t>President</w:t>
      </w:r>
      <w:r w:rsidR="0071366C">
        <w:t xml:space="preserve"> Skip </w:t>
      </w:r>
      <w:r w:rsidRPr="00F90646">
        <w:t>Wells cal</w:t>
      </w:r>
      <w:r w:rsidR="00181F9E">
        <w:t xml:space="preserve">led the meeting to order at 6:02 </w:t>
      </w:r>
      <w:r w:rsidRPr="00F90646">
        <w:t xml:space="preserve">p.m.  </w:t>
      </w:r>
    </w:p>
    <w:p w:rsidR="00BD247A" w:rsidRPr="00F90646" w:rsidRDefault="00FB44E2" w:rsidP="0015716A">
      <w:pPr>
        <w:rPr>
          <w:b/>
        </w:rPr>
      </w:pPr>
      <w:r w:rsidRPr="00F90646">
        <w:t xml:space="preserve">Attendance: </w:t>
      </w:r>
      <w:r w:rsidR="004D4DE1">
        <w:t>19</w:t>
      </w:r>
    </w:p>
    <w:p w:rsidR="006C18ED" w:rsidRPr="00F90646" w:rsidRDefault="006C18ED" w:rsidP="0015716A"/>
    <w:p w:rsidR="00C70A49" w:rsidRDefault="00181F9E" w:rsidP="0015716A">
      <w:r>
        <w:t>The May</w:t>
      </w:r>
      <w:r w:rsidR="008844C6">
        <w:t xml:space="preserve"> minutes were accepted</w:t>
      </w:r>
      <w:r w:rsidR="00973504">
        <w:t xml:space="preserve"> </w:t>
      </w:r>
      <w:r w:rsidR="00FE6B99">
        <w:t>with</w:t>
      </w:r>
      <w:r w:rsidR="00973504">
        <w:t xml:space="preserve"> </w:t>
      </w:r>
      <w:r w:rsidR="00FE6B99">
        <w:t>the addition of</w:t>
      </w:r>
      <w:r w:rsidR="00C17700">
        <w:t>,</w:t>
      </w:r>
      <w:r w:rsidR="00FE6B99">
        <w:t xml:space="preserve"> “In accordance with the bylaws, notice is given that the next Board meeting is Thursday, June 14, 2018 at the Pinelow office, at 6 p.m.” as the last paragraph.</w:t>
      </w:r>
    </w:p>
    <w:p w:rsidR="00FB44E2" w:rsidRPr="00F90646" w:rsidRDefault="00FB44E2" w:rsidP="0015716A"/>
    <w:p w:rsidR="002520D2" w:rsidRDefault="00C70A49" w:rsidP="0015716A">
      <w:pPr>
        <w:rPr>
          <w:b/>
        </w:rPr>
      </w:pPr>
      <w:r w:rsidRPr="0015716A">
        <w:rPr>
          <w:b/>
        </w:rPr>
        <w:t>Treasurer’s report:</w:t>
      </w:r>
      <w:r w:rsidRPr="00F90646">
        <w:t xml:space="preserve">  </w:t>
      </w:r>
      <w:r w:rsidR="00097A59" w:rsidRPr="00F90646">
        <w:t>Given by Mike Egan and accepted.</w:t>
      </w:r>
      <w:r w:rsidR="00F95869" w:rsidRPr="00F90646">
        <w:t xml:space="preserve">  </w:t>
      </w:r>
      <w:r w:rsidR="00097A59" w:rsidRPr="00F90646">
        <w:t>$</w:t>
      </w:r>
      <w:r w:rsidR="00181F9E">
        <w:t>55,753.21</w:t>
      </w:r>
      <w:r w:rsidR="00416DDA">
        <w:t xml:space="preserve"> </w:t>
      </w:r>
      <w:r w:rsidR="00F95869" w:rsidRPr="00F90646">
        <w:t>in checking;</w:t>
      </w:r>
      <w:r w:rsidR="00585501" w:rsidRPr="00F90646">
        <w:t xml:space="preserve"> </w:t>
      </w:r>
      <w:r w:rsidR="00B212F6">
        <w:t>$</w:t>
      </w:r>
      <w:r w:rsidR="00181F9E">
        <w:t>44,193.67</w:t>
      </w:r>
      <w:r w:rsidR="002520D2">
        <w:t xml:space="preserve"> </w:t>
      </w:r>
      <w:r w:rsidR="00097A59" w:rsidRPr="00F90646">
        <w:t>in cd’s;</w:t>
      </w:r>
      <w:r w:rsidR="002A2473">
        <w:t xml:space="preserve"> </w:t>
      </w:r>
      <w:r w:rsidR="00097A59" w:rsidRPr="00F90646">
        <w:t>dues paid $</w:t>
      </w:r>
      <w:r w:rsidR="00181F9E">
        <w:t>6,460</w:t>
      </w:r>
      <w:r w:rsidR="00097A59" w:rsidRPr="00F90646">
        <w:t>; fireworks donations</w:t>
      </w:r>
      <w:r w:rsidR="009A6A1C" w:rsidRPr="00F90646">
        <w:t xml:space="preserve"> </w:t>
      </w:r>
      <w:r w:rsidR="00097A59" w:rsidRPr="00F90646">
        <w:t>$</w:t>
      </w:r>
      <w:r w:rsidR="00181F9E">
        <w:t>6,364</w:t>
      </w:r>
      <w:r w:rsidR="00097A59" w:rsidRPr="00F90646">
        <w:t xml:space="preserve">; </w:t>
      </w:r>
      <w:r w:rsidR="00F95869" w:rsidRPr="00F90646">
        <w:t xml:space="preserve">and </w:t>
      </w:r>
      <w:r w:rsidR="00097A59" w:rsidRPr="00F90646">
        <w:t>general donations $</w:t>
      </w:r>
      <w:r w:rsidR="00181F9E">
        <w:t>3,459</w:t>
      </w:r>
      <w:r w:rsidR="00097A59" w:rsidRPr="00F90646">
        <w:t xml:space="preserve">.  Payments were made to </w:t>
      </w:r>
      <w:r w:rsidR="00181F9E">
        <w:t>Avista for area lights</w:t>
      </w:r>
      <w:r w:rsidR="00C17700">
        <w:rPr>
          <w:b/>
        </w:rPr>
        <w:t xml:space="preserve">, </w:t>
      </w:r>
      <w:r w:rsidR="00FE6B99">
        <w:rPr>
          <w:b/>
        </w:rPr>
        <w:t>$</w:t>
      </w:r>
      <w:r w:rsidR="00181F9E">
        <w:t xml:space="preserve">20.70: Walt’s Mailing Service for </w:t>
      </w:r>
      <w:r w:rsidR="00FE6B99" w:rsidRPr="0015716A">
        <w:t xml:space="preserve">printing </w:t>
      </w:r>
      <w:r w:rsidR="00C17700" w:rsidRPr="0015716A">
        <w:t>the</w:t>
      </w:r>
      <w:r w:rsidR="00C17700">
        <w:rPr>
          <w:b/>
        </w:rPr>
        <w:t xml:space="preserve"> </w:t>
      </w:r>
      <w:r w:rsidR="00181F9E">
        <w:t>newsletter</w:t>
      </w:r>
      <w:r w:rsidR="00C17700">
        <w:rPr>
          <w:b/>
        </w:rPr>
        <w:t>,</w:t>
      </w:r>
      <w:r w:rsidR="00181F9E">
        <w:t xml:space="preserve"> $1</w:t>
      </w:r>
      <w:r w:rsidR="00FE6B99">
        <w:rPr>
          <w:b/>
        </w:rPr>
        <w:t>,</w:t>
      </w:r>
      <w:r w:rsidR="00181F9E">
        <w:t xml:space="preserve">339; </w:t>
      </w:r>
      <w:r w:rsidR="00C17700" w:rsidRPr="0015716A">
        <w:t>and reimbursement to</w:t>
      </w:r>
      <w:r w:rsidR="00FE6B99">
        <w:rPr>
          <w:b/>
        </w:rPr>
        <w:t xml:space="preserve"> </w:t>
      </w:r>
      <w:r w:rsidR="00FE6B99" w:rsidRPr="0015716A">
        <w:t>Jerry Rasley</w:t>
      </w:r>
      <w:r w:rsidR="00C17700" w:rsidRPr="0015716A">
        <w:t>,</w:t>
      </w:r>
      <w:r w:rsidR="00FE6B99" w:rsidRPr="0015716A">
        <w:t xml:space="preserve"> $182.12</w:t>
      </w:r>
      <w:r w:rsidR="00C17700" w:rsidRPr="0015716A">
        <w:t>,</w:t>
      </w:r>
      <w:r w:rsidR="00FE6B99" w:rsidRPr="0015716A">
        <w:t xml:space="preserve"> for</w:t>
      </w:r>
      <w:r w:rsidR="00FE6B99">
        <w:rPr>
          <w:b/>
        </w:rPr>
        <w:t xml:space="preserve"> </w:t>
      </w:r>
      <w:r w:rsidR="00FE6B99" w:rsidRPr="0015716A">
        <w:t>S</w:t>
      </w:r>
      <w:r w:rsidR="00181F9E">
        <w:t>pring roadside cleanup chili feed expenses.</w:t>
      </w:r>
    </w:p>
    <w:p w:rsidR="009A1E64" w:rsidRDefault="009A1E64" w:rsidP="0015716A"/>
    <w:p w:rsidR="00346E66" w:rsidRPr="0015716A" w:rsidRDefault="00346E66" w:rsidP="0015716A">
      <w:pPr>
        <w:rPr>
          <w:b/>
        </w:rPr>
      </w:pPr>
      <w:r w:rsidRPr="0015716A">
        <w:rPr>
          <w:b/>
        </w:rPr>
        <w:t>Committee reports:</w:t>
      </w:r>
    </w:p>
    <w:p w:rsidR="00FA5713" w:rsidRDefault="00692F5A" w:rsidP="0015716A">
      <w:pPr>
        <w:rPr>
          <w:b/>
        </w:rPr>
      </w:pPr>
      <w:r w:rsidRPr="0015716A">
        <w:rPr>
          <w:b/>
        </w:rPr>
        <w:t xml:space="preserve">Bob Schwartz, </w:t>
      </w:r>
      <w:r w:rsidR="0032708F" w:rsidRPr="0015716A">
        <w:rPr>
          <w:b/>
        </w:rPr>
        <w:t>Deer Lake Apparel</w:t>
      </w:r>
      <w:r w:rsidR="00FE6B99" w:rsidRPr="0015716A">
        <w:rPr>
          <w:b/>
        </w:rPr>
        <w:t>, Next Door Deer Lake and Pancake Feed</w:t>
      </w:r>
      <w:r w:rsidR="00F95869" w:rsidRPr="00F90646">
        <w:t xml:space="preserve">:  </w:t>
      </w:r>
      <w:r w:rsidR="004D4DE1">
        <w:t xml:space="preserve">No change in apparel sales.  </w:t>
      </w:r>
      <w:r w:rsidR="00FE6B99" w:rsidRPr="0015716A">
        <w:t>The summer order is in and</w:t>
      </w:r>
      <w:r w:rsidR="004D4DE1" w:rsidRPr="0015716A">
        <w:t xml:space="preserve"> </w:t>
      </w:r>
      <w:r w:rsidR="00FE6B99" w:rsidRPr="0015716A">
        <w:t>k</w:t>
      </w:r>
      <w:r w:rsidR="004D4DE1" w:rsidRPr="0015716A">
        <w:t>ick</w:t>
      </w:r>
      <w:r w:rsidR="004D4DE1">
        <w:t xml:space="preserve">-off for summer sales will be at </w:t>
      </w:r>
      <w:r w:rsidR="00FE6B99" w:rsidRPr="0015716A">
        <w:t>the</w:t>
      </w:r>
      <w:r w:rsidR="00FE6B99">
        <w:rPr>
          <w:b/>
        </w:rPr>
        <w:t xml:space="preserve"> </w:t>
      </w:r>
      <w:r w:rsidR="004D4DE1">
        <w:t>pancake feed.  Pinelow may carry more inventory</w:t>
      </w:r>
      <w:r w:rsidR="00FE6B99">
        <w:rPr>
          <w:b/>
        </w:rPr>
        <w:t xml:space="preserve"> </w:t>
      </w:r>
      <w:r w:rsidR="00FE6B99" w:rsidRPr="0015716A">
        <w:t>in their store</w:t>
      </w:r>
      <w:r w:rsidR="004D4DE1">
        <w:t xml:space="preserve">.  468 members </w:t>
      </w:r>
      <w:r w:rsidR="00FE6B99" w:rsidRPr="0015716A">
        <w:t>on Next D</w:t>
      </w:r>
      <w:r w:rsidR="004D4DE1">
        <w:t xml:space="preserve">oor.  </w:t>
      </w:r>
      <w:r w:rsidR="00FE6B99" w:rsidRPr="0015716A">
        <w:t>The p</w:t>
      </w:r>
      <w:r w:rsidR="004D4DE1">
        <w:t xml:space="preserve">ancake feed is confirmed with </w:t>
      </w:r>
      <w:r w:rsidR="00FB6DE2" w:rsidRPr="0015716A">
        <w:t>the</w:t>
      </w:r>
      <w:r w:rsidR="00FB6DE2">
        <w:rPr>
          <w:b/>
        </w:rPr>
        <w:t xml:space="preserve"> </w:t>
      </w:r>
      <w:r w:rsidR="004D4DE1">
        <w:t>Coils</w:t>
      </w:r>
      <w:r w:rsidR="00FE6B99">
        <w:rPr>
          <w:b/>
        </w:rPr>
        <w:t xml:space="preserve"> </w:t>
      </w:r>
      <w:r w:rsidR="00FE6B99" w:rsidRPr="0015716A">
        <w:t>at</w:t>
      </w:r>
      <w:r w:rsidR="00FE6B99">
        <w:rPr>
          <w:b/>
        </w:rPr>
        <w:t xml:space="preserve"> </w:t>
      </w:r>
      <w:r w:rsidR="00FE6B99" w:rsidRPr="0015716A">
        <w:t>Pinelow</w:t>
      </w:r>
      <w:r w:rsidR="00FB6DE2" w:rsidRPr="0015716A">
        <w:t xml:space="preserve"> for Sunday, July 1.  THANK YOU for hosting, Ron and Nicki!  </w:t>
      </w:r>
      <w:r w:rsidR="00FE6B99" w:rsidRPr="0015716A">
        <w:t>A Saturday volunteer</w:t>
      </w:r>
      <w:r w:rsidR="00FE6B99">
        <w:rPr>
          <w:b/>
        </w:rPr>
        <w:t xml:space="preserve"> </w:t>
      </w:r>
      <w:r w:rsidR="004D4DE1">
        <w:t>crew</w:t>
      </w:r>
      <w:r w:rsidR="004D4DE1" w:rsidRPr="0015716A">
        <w:t xml:space="preserve"> </w:t>
      </w:r>
      <w:r w:rsidR="00FE6B99" w:rsidRPr="0015716A">
        <w:t>is</w:t>
      </w:r>
      <w:r w:rsidR="00FE6B99">
        <w:rPr>
          <w:b/>
        </w:rPr>
        <w:t xml:space="preserve"> </w:t>
      </w:r>
      <w:r w:rsidR="004D4DE1">
        <w:t xml:space="preserve">needed to prep for Sunday.  </w:t>
      </w:r>
      <w:r w:rsidR="00FE6B99" w:rsidRPr="0015716A">
        <w:t>There are 9</w:t>
      </w:r>
      <w:r w:rsidR="004D4DE1">
        <w:t xml:space="preserve"> new volunteers so far.  Bob will buy for about 800</w:t>
      </w:r>
      <w:r w:rsidR="00FE6B99">
        <w:rPr>
          <w:b/>
        </w:rPr>
        <w:t xml:space="preserve"> </w:t>
      </w:r>
      <w:r w:rsidR="00FE6B99" w:rsidRPr="0015716A">
        <w:t>guests</w:t>
      </w:r>
      <w:r w:rsidR="004D4DE1">
        <w:t>.</w:t>
      </w:r>
      <w:r w:rsidR="00FD533B">
        <w:t xml:space="preserve"> Any excess can be sold and/or donated.</w:t>
      </w:r>
    </w:p>
    <w:p w:rsidR="009A1E64" w:rsidRPr="00692F5A" w:rsidRDefault="009A1E64" w:rsidP="0015716A"/>
    <w:p w:rsidR="00A34AE6" w:rsidRDefault="00692F5A" w:rsidP="0015716A">
      <w:pPr>
        <w:rPr>
          <w:b/>
        </w:rPr>
      </w:pPr>
      <w:r w:rsidRPr="0015716A">
        <w:rPr>
          <w:b/>
        </w:rPr>
        <w:t>Ken S</w:t>
      </w:r>
      <w:r w:rsidR="00FA5713" w:rsidRPr="0015716A">
        <w:rPr>
          <w:b/>
        </w:rPr>
        <w:t>antora</w:t>
      </w:r>
      <w:r w:rsidR="00FB6DE2" w:rsidRPr="0015716A">
        <w:rPr>
          <w:b/>
        </w:rPr>
        <w:t>, Membership</w:t>
      </w:r>
      <w:r w:rsidRPr="00692F5A">
        <w:t>:</w:t>
      </w:r>
      <w:r>
        <w:t xml:space="preserve"> </w:t>
      </w:r>
      <w:r w:rsidR="007102F4">
        <w:t xml:space="preserve">  </w:t>
      </w:r>
      <w:r w:rsidR="00FE6B99" w:rsidRPr="0015716A">
        <w:t>328 paid members to date.  78 Big B</w:t>
      </w:r>
      <w:r w:rsidR="002A20B3" w:rsidRPr="0015716A">
        <w:t>uck</w:t>
      </w:r>
      <w:r w:rsidR="002A20B3">
        <w:t xml:space="preserve"> members.  </w:t>
      </w:r>
    </w:p>
    <w:p w:rsidR="009A1E64" w:rsidRPr="0015716A" w:rsidRDefault="009A1E64" w:rsidP="0015716A">
      <w:pPr>
        <w:rPr>
          <w:b/>
        </w:rPr>
      </w:pPr>
    </w:p>
    <w:p w:rsidR="009A1E64" w:rsidRDefault="00B160C4" w:rsidP="0015716A">
      <w:pPr>
        <w:rPr>
          <w:b/>
        </w:rPr>
      </w:pPr>
      <w:r w:rsidRPr="0015716A">
        <w:rPr>
          <w:b/>
        </w:rPr>
        <w:t xml:space="preserve">Shawn </w:t>
      </w:r>
      <w:r w:rsidR="00692F5A" w:rsidRPr="0015716A">
        <w:rPr>
          <w:b/>
        </w:rPr>
        <w:t>O’Nei</w:t>
      </w:r>
      <w:r w:rsidR="008844C6" w:rsidRPr="0015716A">
        <w:rPr>
          <w:b/>
        </w:rPr>
        <w:t>ll</w:t>
      </w:r>
      <w:r w:rsidR="00DB627D" w:rsidRPr="0015716A">
        <w:rPr>
          <w:b/>
        </w:rPr>
        <w:t>, Website</w:t>
      </w:r>
      <w:r w:rsidR="0015716A">
        <w:rPr>
          <w:b/>
        </w:rPr>
        <w:t xml:space="preserve">:  </w:t>
      </w:r>
      <w:r w:rsidR="00C2429C">
        <w:t xml:space="preserve">Pam </w:t>
      </w:r>
      <w:r w:rsidR="00FE6B99" w:rsidRPr="0015716A">
        <w:t xml:space="preserve">Horner </w:t>
      </w:r>
      <w:r w:rsidR="00C2429C">
        <w:t xml:space="preserve">may work </w:t>
      </w:r>
      <w:r w:rsidR="0015716A">
        <w:t xml:space="preserve">with Shawn </w:t>
      </w:r>
      <w:r w:rsidR="00C2429C">
        <w:t xml:space="preserve">to update </w:t>
      </w:r>
      <w:r w:rsidR="00FB6DE2" w:rsidRPr="0015716A">
        <w:t>the</w:t>
      </w:r>
      <w:r w:rsidR="00FB6DE2">
        <w:rPr>
          <w:b/>
        </w:rPr>
        <w:t xml:space="preserve"> </w:t>
      </w:r>
      <w:r w:rsidR="00C2429C">
        <w:t xml:space="preserve">website </w:t>
      </w:r>
      <w:r w:rsidR="00FE6B99" w:rsidRPr="0015716A">
        <w:t>on current events.</w:t>
      </w:r>
      <w:r w:rsidR="00FE6B99">
        <w:rPr>
          <w:b/>
        </w:rPr>
        <w:t xml:space="preserve">  </w:t>
      </w:r>
      <w:r w:rsidR="00C2429C">
        <w:t>Thank you, Pam, for posting events on Next Door, too!</w:t>
      </w:r>
    </w:p>
    <w:p w:rsidR="009A1E64" w:rsidRPr="0015716A" w:rsidRDefault="009A1E64" w:rsidP="0015716A">
      <w:pPr>
        <w:rPr>
          <w:b/>
        </w:rPr>
      </w:pPr>
    </w:p>
    <w:p w:rsidR="009F3594" w:rsidRPr="0015716A" w:rsidRDefault="00BE6C66" w:rsidP="0015716A">
      <w:pPr>
        <w:rPr>
          <w:b/>
        </w:rPr>
      </w:pPr>
      <w:r w:rsidRPr="0015716A">
        <w:rPr>
          <w:b/>
        </w:rPr>
        <w:t>Greg Presley</w:t>
      </w:r>
      <w:r w:rsidR="00692F5A" w:rsidRPr="0015716A">
        <w:rPr>
          <w:b/>
        </w:rPr>
        <w:t xml:space="preserve">, </w:t>
      </w:r>
      <w:r w:rsidR="00082DDA" w:rsidRPr="0015716A">
        <w:rPr>
          <w:b/>
        </w:rPr>
        <w:t>Big Bucks Club</w:t>
      </w:r>
      <w:r w:rsidR="009F3594" w:rsidRPr="0015716A">
        <w:rPr>
          <w:b/>
        </w:rPr>
        <w:t xml:space="preserve">, </w:t>
      </w:r>
      <w:r w:rsidR="00692F5A" w:rsidRPr="0015716A">
        <w:rPr>
          <w:b/>
        </w:rPr>
        <w:t xml:space="preserve">Children’s </w:t>
      </w:r>
      <w:r w:rsidR="00DD2CBD" w:rsidRPr="0015716A">
        <w:rPr>
          <w:b/>
        </w:rPr>
        <w:t xml:space="preserve">Independence Day </w:t>
      </w:r>
      <w:r w:rsidR="00692F5A" w:rsidRPr="0015716A">
        <w:rPr>
          <w:b/>
        </w:rPr>
        <w:t>Parade</w:t>
      </w:r>
      <w:r w:rsidR="009F3594" w:rsidRPr="0015716A">
        <w:rPr>
          <w:b/>
        </w:rPr>
        <w:t>, Veterans’ Fishing Days</w:t>
      </w:r>
      <w:r w:rsidR="00BA76D7" w:rsidRPr="0015716A">
        <w:rPr>
          <w:b/>
        </w:rPr>
        <w:t>:</w:t>
      </w:r>
      <w:r w:rsidR="00692F5A" w:rsidRPr="0015716A">
        <w:rPr>
          <w:b/>
        </w:rPr>
        <w:t xml:space="preserve">  </w:t>
      </w:r>
    </w:p>
    <w:p w:rsidR="009A1E64" w:rsidRDefault="00FE6B99" w:rsidP="0015716A">
      <w:r>
        <w:t>Printed t</w:t>
      </w:r>
      <w:r w:rsidR="00C2429C" w:rsidRPr="00C2429C">
        <w:t>hank-you cards</w:t>
      </w:r>
      <w:r w:rsidR="00FB6DE2">
        <w:t xml:space="preserve"> are in!  Several cards were signed by Board members present to mail to Big Buck Club donators.  </w:t>
      </w:r>
      <w:r w:rsidR="00F41953">
        <w:t>$</w:t>
      </w:r>
      <w:r w:rsidR="00C2429C" w:rsidRPr="00C2429C">
        <w:t>150 bo</w:t>
      </w:r>
      <w:r w:rsidR="00F41953">
        <w:t>ught 200 cards with envelopes; $10 for flash drive with card design on it; and</w:t>
      </w:r>
      <w:r w:rsidR="00C2429C" w:rsidRPr="00C2429C">
        <w:t xml:space="preserve"> $50 worth of stamps</w:t>
      </w:r>
      <w:r w:rsidR="00F41953">
        <w:t xml:space="preserve"> for a total expenditure of </w:t>
      </w:r>
      <w:r w:rsidR="00C2429C" w:rsidRPr="00C2429C">
        <w:t>$210.66</w:t>
      </w:r>
      <w:r w:rsidR="00A4447C">
        <w:t xml:space="preserve">. </w:t>
      </w:r>
      <w:r w:rsidR="00C2429C" w:rsidRPr="00C2429C">
        <w:t xml:space="preserve">  </w:t>
      </w:r>
      <w:r w:rsidR="00F41953">
        <w:t>Deputies are scheduled to be present for the p</w:t>
      </w:r>
      <w:r w:rsidR="00C2429C" w:rsidRPr="00C2429C">
        <w:t>arade</w:t>
      </w:r>
      <w:r w:rsidR="00F41953">
        <w:t xml:space="preserve">.  </w:t>
      </w:r>
      <w:r w:rsidR="00DD1171">
        <w:t xml:space="preserve">Ken is in charge of </w:t>
      </w:r>
      <w:r w:rsidR="00F41953">
        <w:t>the line-up at Deer Lake</w:t>
      </w:r>
      <w:r w:rsidR="00DD1171">
        <w:t xml:space="preserve"> Resort.  </w:t>
      </w:r>
      <w:r w:rsidR="0015716A">
        <w:t>Road i</w:t>
      </w:r>
      <w:r w:rsidR="00DD1171">
        <w:t xml:space="preserve">ntersections </w:t>
      </w:r>
      <w:r w:rsidR="00F41953">
        <w:t xml:space="preserve">are </w:t>
      </w:r>
      <w:r w:rsidR="00DD1171">
        <w:t xml:space="preserve">taken care of.  Looking for </w:t>
      </w:r>
      <w:r w:rsidR="00FB6DE2">
        <w:t xml:space="preserve">a convertible for the Grand Marshall, Ken Scott, to ride in and for </w:t>
      </w:r>
      <w:r w:rsidR="00DD1171">
        <w:t>someone to drive Pinelow fire truck.</w:t>
      </w:r>
      <w:r w:rsidR="00AC0F2D">
        <w:t xml:space="preserve">  </w:t>
      </w:r>
      <w:r w:rsidR="002A20B3">
        <w:t xml:space="preserve">Karen </w:t>
      </w:r>
      <w:r w:rsidR="00F41953">
        <w:t xml:space="preserve">Presley </w:t>
      </w:r>
      <w:r w:rsidR="002A20B3">
        <w:t xml:space="preserve">wants cookies by July 2.  </w:t>
      </w:r>
      <w:r w:rsidR="00F41953">
        <w:t xml:space="preserve">The Veterans’ fishing days are </w:t>
      </w:r>
      <w:r w:rsidR="00AC0F2D">
        <w:t xml:space="preserve">June 28, July 19, </w:t>
      </w:r>
      <w:r w:rsidR="00B32E42">
        <w:t>and August</w:t>
      </w:r>
      <w:r w:rsidR="00AC0F2D">
        <w:t xml:space="preserve"> 16</w:t>
      </w:r>
      <w:r w:rsidR="00F41953">
        <w:t>.  Motion was made and passed to donate up to $500 for supporting the three Veterans’ Fishing Days with the purchase of food, etc.</w:t>
      </w:r>
    </w:p>
    <w:p w:rsidR="009A1E64" w:rsidRPr="00E706E2" w:rsidRDefault="009A1E64" w:rsidP="0015716A"/>
    <w:p w:rsidR="009A1E64" w:rsidRPr="00E110CB" w:rsidRDefault="00904C22" w:rsidP="0015716A">
      <w:r w:rsidRPr="0015716A">
        <w:rPr>
          <w:b/>
        </w:rPr>
        <w:t>Mike Phillips</w:t>
      </w:r>
      <w:r w:rsidR="00F41953" w:rsidRPr="0015716A">
        <w:rPr>
          <w:b/>
        </w:rPr>
        <w:t>, Roadside C</w:t>
      </w:r>
      <w:r w:rsidR="00FD533B" w:rsidRPr="0015716A">
        <w:rPr>
          <w:b/>
        </w:rPr>
        <w:t>leanup</w:t>
      </w:r>
      <w:r w:rsidR="00F41953" w:rsidRPr="0015716A">
        <w:rPr>
          <w:b/>
        </w:rPr>
        <w:t xml:space="preserve"> and Water Quality</w:t>
      </w:r>
      <w:r w:rsidR="00FD533B" w:rsidRPr="0015716A">
        <w:rPr>
          <w:b/>
        </w:rPr>
        <w:t>:</w:t>
      </w:r>
      <w:r w:rsidR="00FD533B">
        <w:t xml:space="preserve">  </w:t>
      </w:r>
      <w:r w:rsidR="00FD533B" w:rsidRPr="00FD533B">
        <w:t>950</w:t>
      </w:r>
      <w:r w:rsidR="00FD533B">
        <w:t xml:space="preserve"> </w:t>
      </w:r>
      <w:r w:rsidR="00FD533B" w:rsidRPr="00FD533B">
        <w:t>pounds</w:t>
      </w:r>
      <w:r w:rsidR="00F41953">
        <w:t xml:space="preserve"> of trash were collected by</w:t>
      </w:r>
      <w:r w:rsidR="00FD533B" w:rsidRPr="00FD533B">
        <w:t xml:space="preserve"> 35 </w:t>
      </w:r>
      <w:r w:rsidR="00F41953">
        <w:t>volunteers</w:t>
      </w:r>
      <w:r w:rsidR="00FD533B" w:rsidRPr="00FD533B">
        <w:t>.</w:t>
      </w:r>
      <w:r w:rsidR="00FD533B">
        <w:t xml:space="preserve">  </w:t>
      </w:r>
      <w:r w:rsidR="00FB6DE2" w:rsidRPr="00FB6DE2">
        <w:t>Many thanks to the volunteers!</w:t>
      </w:r>
      <w:r w:rsidR="00FB6DE2">
        <w:t xml:space="preserve">  </w:t>
      </w:r>
      <w:r w:rsidR="00FD533B" w:rsidRPr="00E110CB">
        <w:t xml:space="preserve">Milfoil </w:t>
      </w:r>
      <w:r w:rsidR="00F41953">
        <w:t xml:space="preserve">divers will be here the </w:t>
      </w:r>
      <w:r w:rsidR="00FD533B" w:rsidRPr="00E110CB">
        <w:t xml:space="preserve">week after July 4, </w:t>
      </w:r>
      <w:r w:rsidR="00F41953">
        <w:t>the last week in A</w:t>
      </w:r>
      <w:r w:rsidR="00FD533B" w:rsidRPr="00E110CB">
        <w:t xml:space="preserve">ugust and </w:t>
      </w:r>
      <w:r w:rsidR="00F41953">
        <w:t>the last week in S</w:t>
      </w:r>
      <w:r w:rsidR="00FD533B" w:rsidRPr="00E110CB">
        <w:t>ept</w:t>
      </w:r>
      <w:r w:rsidR="00F41953">
        <w:t>.</w:t>
      </w:r>
      <w:r w:rsidR="00FD533B" w:rsidRPr="00E110CB">
        <w:t xml:space="preserve"> or </w:t>
      </w:r>
      <w:r w:rsidR="00F41953">
        <w:t>the first week in O</w:t>
      </w:r>
      <w:r w:rsidR="00FD533B" w:rsidRPr="00E110CB">
        <w:t xml:space="preserve">ct.  </w:t>
      </w:r>
      <w:r w:rsidR="00F41953">
        <w:t xml:space="preserve">Around the first of June, the </w:t>
      </w:r>
      <w:r w:rsidR="00FD533B" w:rsidRPr="00E110CB">
        <w:t xml:space="preserve">water level </w:t>
      </w:r>
      <w:r w:rsidR="00F41953">
        <w:t xml:space="preserve">was </w:t>
      </w:r>
      <w:r w:rsidR="00FD533B" w:rsidRPr="00E110CB">
        <w:t>4” above full</w:t>
      </w:r>
      <w:r w:rsidR="00F41953">
        <w:t>.  Some t</w:t>
      </w:r>
      <w:r w:rsidR="00E110CB">
        <w:t xml:space="preserve">railers </w:t>
      </w:r>
      <w:r w:rsidR="00F41953">
        <w:t xml:space="preserve">have been </w:t>
      </w:r>
      <w:r w:rsidR="00E110CB">
        <w:t xml:space="preserve">left at </w:t>
      </w:r>
      <w:r w:rsidR="00F41953">
        <w:t xml:space="preserve">the public </w:t>
      </w:r>
      <w:r w:rsidR="00E110CB">
        <w:t>boat lau</w:t>
      </w:r>
      <w:r w:rsidR="00F41953">
        <w:t>nch parking lot.  Mike will make a call about that</w:t>
      </w:r>
      <w:r w:rsidR="00E110CB">
        <w:t>.</w:t>
      </w:r>
    </w:p>
    <w:p w:rsidR="009A1E64" w:rsidRPr="0015716A" w:rsidRDefault="009A1E64" w:rsidP="0015716A">
      <w:pPr>
        <w:rPr>
          <w:b/>
        </w:rPr>
      </w:pPr>
    </w:p>
    <w:p w:rsidR="00A34AE6" w:rsidRPr="0015716A" w:rsidRDefault="0073480D" w:rsidP="0015716A">
      <w:r w:rsidRPr="0015716A">
        <w:rPr>
          <w:b/>
        </w:rPr>
        <w:t>Mike Egan, 2018 Fireworks Display:</w:t>
      </w:r>
      <w:r w:rsidR="002B49DE">
        <w:t xml:space="preserve">  </w:t>
      </w:r>
      <w:r w:rsidR="004D4DE1">
        <w:t xml:space="preserve">On schedule.  Different pyrotech </w:t>
      </w:r>
      <w:r w:rsidR="00F41953" w:rsidRPr="0015716A">
        <w:t>this year</w:t>
      </w:r>
      <w:r w:rsidR="00FB6DE2" w:rsidRPr="0015716A">
        <w:t>,</w:t>
      </w:r>
      <w:r w:rsidR="00F41953" w:rsidRPr="0015716A">
        <w:t xml:space="preserve"> but</w:t>
      </w:r>
      <w:r w:rsidR="00F41953">
        <w:rPr>
          <w:b/>
        </w:rPr>
        <w:t xml:space="preserve"> </w:t>
      </w:r>
      <w:r w:rsidR="004D4DE1">
        <w:t>well qua</w:t>
      </w:r>
      <w:r w:rsidR="00F41953" w:rsidRPr="0015716A">
        <w:t>lified.</w:t>
      </w:r>
      <w:r w:rsidR="00F41953">
        <w:rPr>
          <w:b/>
        </w:rPr>
        <w:t xml:space="preserve">  </w:t>
      </w:r>
      <w:r w:rsidR="00F41953" w:rsidRPr="0015716A">
        <w:t>It will be a good show!</w:t>
      </w:r>
      <w:r w:rsidR="004D4DE1" w:rsidRPr="0015716A">
        <w:t xml:space="preserve"> </w:t>
      </w:r>
      <w:r w:rsidR="004D4DE1">
        <w:t xml:space="preserve"> Marion Ballard will push </w:t>
      </w:r>
      <w:r w:rsidR="00F41953" w:rsidRPr="0015716A">
        <w:t>the</w:t>
      </w:r>
      <w:r w:rsidR="00F41953">
        <w:rPr>
          <w:b/>
        </w:rPr>
        <w:t xml:space="preserve"> </w:t>
      </w:r>
      <w:r w:rsidR="004D4DE1" w:rsidRPr="0015716A">
        <w:t>b</w:t>
      </w:r>
      <w:r w:rsidR="00F41953" w:rsidRPr="0015716A">
        <w:t>arge out again</w:t>
      </w:r>
      <w:r w:rsidR="004D4DE1" w:rsidRPr="0015716A">
        <w:t>.</w:t>
      </w:r>
      <w:r w:rsidR="00F41953" w:rsidRPr="0015716A">
        <w:t xml:space="preserve">  Thank you, Marion!</w:t>
      </w:r>
    </w:p>
    <w:p w:rsidR="009A1E64" w:rsidRPr="0015716A" w:rsidRDefault="009A1E64" w:rsidP="0015716A">
      <w:pPr>
        <w:rPr>
          <w:b/>
        </w:rPr>
      </w:pPr>
    </w:p>
    <w:p w:rsidR="009A1E64" w:rsidRDefault="00F41953" w:rsidP="0015716A">
      <w:r w:rsidRPr="0015716A">
        <w:rPr>
          <w:b/>
        </w:rPr>
        <w:t>Skip Wells, Chipper Days:</w:t>
      </w:r>
      <w:r>
        <w:t xml:space="preserve">  It was on June 2 and about 48 people deposited debris.  $342 was raised and will go to </w:t>
      </w:r>
      <w:r w:rsidR="0040314F">
        <w:t xml:space="preserve">a </w:t>
      </w:r>
      <w:r>
        <w:t>charity which will be determined in the fall.</w:t>
      </w:r>
    </w:p>
    <w:p w:rsidR="001275C3" w:rsidRDefault="001275C3" w:rsidP="0015716A"/>
    <w:p w:rsidR="005E65EB" w:rsidRPr="0015716A" w:rsidRDefault="00CB38E2" w:rsidP="0015716A">
      <w:pPr>
        <w:rPr>
          <w:b/>
        </w:rPr>
      </w:pPr>
      <w:r w:rsidRPr="0015716A">
        <w:rPr>
          <w:b/>
        </w:rPr>
        <w:t>Old Business:</w:t>
      </w:r>
      <w:r w:rsidR="00B86534" w:rsidRPr="0015716A">
        <w:rPr>
          <w:b/>
        </w:rPr>
        <w:t xml:space="preserve"> </w:t>
      </w:r>
    </w:p>
    <w:p w:rsidR="00A34AE6" w:rsidRPr="0019757F" w:rsidRDefault="00181F9E" w:rsidP="0015716A">
      <w:r w:rsidRPr="0015716A">
        <w:rPr>
          <w:b/>
        </w:rPr>
        <w:t>Newsletter:</w:t>
      </w:r>
      <w:r w:rsidR="003B7F98">
        <w:t xml:space="preserve">  </w:t>
      </w:r>
      <w:r w:rsidR="0019757F">
        <w:t>It’s the e</w:t>
      </w:r>
      <w:r w:rsidR="003B7F98" w:rsidRPr="0019757F">
        <w:t>nvy of the neighborhood</w:t>
      </w:r>
      <w:r w:rsidR="0019757F">
        <w:t xml:space="preserve"> - awesome</w:t>
      </w:r>
      <w:r w:rsidR="003B7F98" w:rsidRPr="0019757F">
        <w:t>!  Thank you, Cheryl</w:t>
      </w:r>
      <w:r w:rsidR="0019757F" w:rsidRPr="0019757F">
        <w:t xml:space="preserve"> Ring, our creative publisher</w:t>
      </w:r>
      <w:r w:rsidR="003B7F98" w:rsidRPr="0019757F">
        <w:t>!</w:t>
      </w:r>
    </w:p>
    <w:p w:rsidR="00181F9E" w:rsidRDefault="0076668C" w:rsidP="0015716A">
      <w:r>
        <w:rPr>
          <w:b/>
        </w:rPr>
        <w:br w:type="page"/>
      </w:r>
      <w:r w:rsidR="0015716A" w:rsidRPr="0015716A">
        <w:rPr>
          <w:b/>
        </w:rPr>
        <w:lastRenderedPageBreak/>
        <w:t xml:space="preserve">Boat Parade, </w:t>
      </w:r>
      <w:r w:rsidR="00181F9E" w:rsidRPr="0015716A">
        <w:rPr>
          <w:b/>
        </w:rPr>
        <w:t>Loraine Scott</w:t>
      </w:r>
      <w:r w:rsidR="003B7F98" w:rsidRPr="0015716A">
        <w:rPr>
          <w:b/>
        </w:rPr>
        <w:t>:</w:t>
      </w:r>
      <w:r w:rsidR="003B7F98">
        <w:t xml:space="preserve">  </w:t>
      </w:r>
      <w:r w:rsidR="0019757F" w:rsidRPr="0019757F">
        <w:t>There w</w:t>
      </w:r>
      <w:r w:rsidR="003B7F98" w:rsidRPr="0019757F">
        <w:t xml:space="preserve">ill </w:t>
      </w:r>
      <w:r w:rsidR="0019757F" w:rsidRPr="0019757F">
        <w:t xml:space="preserve">be a table </w:t>
      </w:r>
      <w:r w:rsidR="003B7F98" w:rsidRPr="0019757F">
        <w:t xml:space="preserve">at </w:t>
      </w:r>
      <w:r w:rsidR="0019757F" w:rsidRPr="0019757F">
        <w:t xml:space="preserve">the </w:t>
      </w:r>
      <w:r w:rsidR="003B7F98" w:rsidRPr="0019757F">
        <w:t xml:space="preserve">pancake feed for </w:t>
      </w:r>
      <w:r w:rsidR="0019757F" w:rsidRPr="0019757F">
        <w:t xml:space="preserve">parade </w:t>
      </w:r>
      <w:r w:rsidR="003B7F98" w:rsidRPr="0019757F">
        <w:t xml:space="preserve">boat registration and contest.  </w:t>
      </w:r>
      <w:r w:rsidR="0019757F" w:rsidRPr="0019757F">
        <w:t xml:space="preserve">She has had </w:t>
      </w:r>
      <w:r w:rsidR="003B7F98" w:rsidRPr="0019757F">
        <w:t>numerous complaints and comments about water balloons hurting people</w:t>
      </w:r>
      <w:r w:rsidR="0019757F">
        <w:t xml:space="preserve">, </w:t>
      </w:r>
      <w:r w:rsidR="003B7F98" w:rsidRPr="0019757F">
        <w:t xml:space="preserve">turtles and fish.  </w:t>
      </w:r>
      <w:r w:rsidR="0019757F">
        <w:t>There will be n</w:t>
      </w:r>
      <w:r w:rsidR="003B7F98" w:rsidRPr="0019757F">
        <w:t>o balloons or project</w:t>
      </w:r>
      <w:r w:rsidR="0019757F">
        <w:t>iles unless expressly request</w:t>
      </w:r>
      <w:r w:rsidR="0040314F">
        <w:t xml:space="preserve">ed.  </w:t>
      </w:r>
      <w:r w:rsidR="0019757F">
        <w:t>The s</w:t>
      </w:r>
      <w:r w:rsidR="003B7F98" w:rsidRPr="0019757F">
        <w:t xml:space="preserve">afety of people and wildlife </w:t>
      </w:r>
      <w:r w:rsidR="0019757F">
        <w:t>are important</w:t>
      </w:r>
      <w:r w:rsidR="003B7F98" w:rsidRPr="0019757F">
        <w:t xml:space="preserve">.  </w:t>
      </w:r>
      <w:r w:rsidR="0019757F">
        <w:t xml:space="preserve">The </w:t>
      </w:r>
      <w:r w:rsidR="003B7F98" w:rsidRPr="0019757F">
        <w:t>Board is supportive of this</w:t>
      </w:r>
      <w:r w:rsidR="0019757F">
        <w:t xml:space="preserve"> and word will be posted.</w:t>
      </w:r>
      <w:r w:rsidR="003B7F98">
        <w:t xml:space="preserve">  </w:t>
      </w:r>
    </w:p>
    <w:p w:rsidR="00181F9E" w:rsidRDefault="00181F9E" w:rsidP="0015716A"/>
    <w:p w:rsidR="00181F9E" w:rsidRPr="0019757F" w:rsidRDefault="00181F9E" w:rsidP="0015716A">
      <w:r w:rsidRPr="0015716A">
        <w:rPr>
          <w:b/>
        </w:rPr>
        <w:t>Special Roads Meeting:</w:t>
      </w:r>
      <w:r w:rsidR="0019757F">
        <w:t xml:space="preserve">  </w:t>
      </w:r>
      <w:r w:rsidR="0019757F" w:rsidRPr="0019757F">
        <w:t xml:space="preserve">Was on </w:t>
      </w:r>
      <w:r w:rsidR="003B7F98" w:rsidRPr="0019757F">
        <w:t>May 16</w:t>
      </w:r>
      <w:r w:rsidR="0019757F" w:rsidRPr="0019757F">
        <w:t xml:space="preserve"> with about </w:t>
      </w:r>
      <w:r w:rsidR="003B7F98" w:rsidRPr="0019757F">
        <w:t xml:space="preserve">50 people </w:t>
      </w:r>
      <w:r w:rsidR="0019757F" w:rsidRPr="0019757F">
        <w:t>in attendance.  The new County E</w:t>
      </w:r>
      <w:r w:rsidR="003B7F98" w:rsidRPr="0019757F">
        <w:t xml:space="preserve">ngineer </w:t>
      </w:r>
      <w:r w:rsidR="0019757F" w:rsidRPr="0019757F">
        <w:t xml:space="preserve">will work </w:t>
      </w:r>
      <w:r w:rsidR="003B7F98" w:rsidRPr="0019757F">
        <w:t xml:space="preserve">with Mike Larson.  Gravel with fines and dust control material </w:t>
      </w:r>
      <w:r w:rsidR="0019757F" w:rsidRPr="0019757F">
        <w:t xml:space="preserve">was applied to the </w:t>
      </w:r>
      <w:r w:rsidR="003B7F98" w:rsidRPr="0019757F">
        <w:t>road.</w:t>
      </w:r>
    </w:p>
    <w:p w:rsidR="009A1E64" w:rsidRDefault="009A1E64" w:rsidP="0015716A"/>
    <w:p w:rsidR="003B7F98" w:rsidRPr="0019757F" w:rsidRDefault="003B7F98" w:rsidP="0015716A">
      <w:r w:rsidRPr="0015716A">
        <w:rPr>
          <w:b/>
        </w:rPr>
        <w:t>Election of Officers:</w:t>
      </w:r>
      <w:r>
        <w:t xml:space="preserve">  </w:t>
      </w:r>
      <w:r w:rsidR="0019757F" w:rsidRPr="0019757F">
        <w:t>Unanimous consent by the Board to approve the following officers for next year:  Skip Wells, President; Bob Schwartz, Vice President; Mike Egan, Treasurer; and Nita Gregg, Secretary.  They will be ratified at the annual meeting in August.</w:t>
      </w:r>
    </w:p>
    <w:p w:rsidR="006B6E0A" w:rsidRPr="0015716A" w:rsidRDefault="006B6E0A" w:rsidP="0015716A">
      <w:pPr>
        <w:rPr>
          <w:b/>
        </w:rPr>
      </w:pPr>
    </w:p>
    <w:p w:rsidR="009A1E64" w:rsidRPr="00212DA7" w:rsidRDefault="00181F9E" w:rsidP="0015716A">
      <w:r w:rsidRPr="0015716A">
        <w:rPr>
          <w:b/>
        </w:rPr>
        <w:t>Boat/Buoy Sign</w:t>
      </w:r>
      <w:r w:rsidR="0019757F" w:rsidRPr="0015716A">
        <w:rPr>
          <w:b/>
        </w:rPr>
        <w:t>, Bob Schwartz</w:t>
      </w:r>
      <w:r w:rsidRPr="0015716A">
        <w:rPr>
          <w:b/>
        </w:rPr>
        <w:t>:</w:t>
      </w:r>
      <w:r w:rsidR="006B6E0A">
        <w:t xml:space="preserve">  </w:t>
      </w:r>
      <w:r w:rsidR="0019757F">
        <w:t xml:space="preserve"> </w:t>
      </w:r>
      <w:r w:rsidR="0019757F" w:rsidRPr="0019757F">
        <w:t>A new w</w:t>
      </w:r>
      <w:r w:rsidR="006B6E0A" w:rsidRPr="00212DA7">
        <w:t xml:space="preserve">atercraft rules sign </w:t>
      </w:r>
      <w:r w:rsidR="0019757F">
        <w:t xml:space="preserve">was designed by Bob and Skip and shown to the </w:t>
      </w:r>
      <w:r w:rsidR="006B6E0A" w:rsidRPr="00212DA7">
        <w:t xml:space="preserve">Board.  </w:t>
      </w:r>
      <w:r w:rsidR="0019757F">
        <w:t xml:space="preserve">The </w:t>
      </w:r>
      <w:r w:rsidR="005C44E4">
        <w:t xml:space="preserve">material, </w:t>
      </w:r>
      <w:r w:rsidR="0019757F">
        <w:t>s</w:t>
      </w:r>
      <w:r w:rsidR="006B6E0A" w:rsidRPr="00212DA7">
        <w:t>ize, location and quantity</w:t>
      </w:r>
      <w:r w:rsidR="005C44E4">
        <w:t xml:space="preserve"> are still being investigated</w:t>
      </w:r>
      <w:r w:rsidR="006B6E0A" w:rsidRPr="00212DA7">
        <w:t xml:space="preserve">.  </w:t>
      </w:r>
      <w:r w:rsidR="005C44E4">
        <w:t>B</w:t>
      </w:r>
      <w:r w:rsidR="000B1D80" w:rsidRPr="00212DA7">
        <w:t>ids for plastic</w:t>
      </w:r>
      <w:r w:rsidR="005C44E4">
        <w:t xml:space="preserve"> and aluminum composite with </w:t>
      </w:r>
      <w:r w:rsidR="006B6E0A" w:rsidRPr="00212DA7">
        <w:t>protective coating</w:t>
      </w:r>
      <w:r w:rsidR="005C44E4">
        <w:t xml:space="preserve"> will be solicited</w:t>
      </w:r>
      <w:r w:rsidR="006B6E0A" w:rsidRPr="00212DA7">
        <w:t>.</w:t>
      </w:r>
      <w:r w:rsidR="005C44E4">
        <w:t xml:space="preserve">  Also authorization to post is needed.  Public boat launch, Deer Lake Resort, West Bay Resort, </w:t>
      </w:r>
      <w:r w:rsidR="0040314F">
        <w:t xml:space="preserve">and </w:t>
      </w:r>
      <w:r w:rsidR="005C44E4">
        <w:t>individual bays are some locations being considered.  Since we will want to get these up by the summer</w:t>
      </w:r>
      <w:r w:rsidR="0040314F">
        <w:t xml:space="preserve">, a Board consensus by </w:t>
      </w:r>
      <w:r w:rsidR="005C44E4">
        <w:t xml:space="preserve">email may be necessary.  </w:t>
      </w:r>
    </w:p>
    <w:p w:rsidR="00181F9E" w:rsidRPr="0015716A" w:rsidRDefault="00181F9E" w:rsidP="0015716A">
      <w:pPr>
        <w:rPr>
          <w:b/>
        </w:rPr>
      </w:pPr>
    </w:p>
    <w:p w:rsidR="00212DA7" w:rsidRDefault="005C44E4" w:rsidP="0015716A">
      <w:r w:rsidRPr="0015716A">
        <w:rPr>
          <w:b/>
        </w:rPr>
        <w:t xml:space="preserve">Big Bucks Flags, </w:t>
      </w:r>
      <w:r w:rsidR="00212DA7" w:rsidRPr="0015716A">
        <w:rPr>
          <w:b/>
        </w:rPr>
        <w:t>Greg Presley:</w:t>
      </w:r>
      <w:r w:rsidR="00212DA7">
        <w:t xml:space="preserve">  </w:t>
      </w:r>
      <w:r>
        <w:t xml:space="preserve">A motion was made and carried to allow Greg Presley to negotiate a deal to sale or consign the remaining </w:t>
      </w:r>
      <w:r w:rsidR="00212DA7">
        <w:t xml:space="preserve">Big Buck flags </w:t>
      </w:r>
      <w:r>
        <w:t>to Deer Lake Resort.</w:t>
      </w:r>
      <w:r w:rsidR="00212DA7">
        <w:t xml:space="preserve"> </w:t>
      </w:r>
    </w:p>
    <w:p w:rsidR="00212DA7" w:rsidRDefault="00212DA7" w:rsidP="0015716A"/>
    <w:p w:rsidR="003A2367" w:rsidRPr="0015716A" w:rsidRDefault="003A2367" w:rsidP="0015716A">
      <w:pPr>
        <w:rPr>
          <w:b/>
        </w:rPr>
      </w:pPr>
      <w:r w:rsidRPr="0015716A">
        <w:rPr>
          <w:b/>
        </w:rPr>
        <w:t>New Business:</w:t>
      </w:r>
    </w:p>
    <w:p w:rsidR="00632234" w:rsidRDefault="005C44E4" w:rsidP="0015716A">
      <w:pPr>
        <w:rPr>
          <w:b/>
        </w:rPr>
      </w:pPr>
      <w:r w:rsidRPr="0015716A">
        <w:rPr>
          <w:b/>
        </w:rPr>
        <w:t>Dedication of Fire Station 2:</w:t>
      </w:r>
      <w:r>
        <w:t xml:space="preserve">  </w:t>
      </w:r>
      <w:r w:rsidRPr="0015716A">
        <w:t>Will be on</w:t>
      </w:r>
      <w:r>
        <w:t xml:space="preserve"> </w:t>
      </w:r>
      <w:r w:rsidR="00212DA7">
        <w:t>Sat</w:t>
      </w:r>
      <w:r w:rsidRPr="0015716A">
        <w:t>urday</w:t>
      </w:r>
      <w:r w:rsidR="00212DA7">
        <w:t>, June 30 at 1</w:t>
      </w:r>
      <w:r>
        <w:rPr>
          <w:b/>
        </w:rPr>
        <w:t xml:space="preserve"> </w:t>
      </w:r>
      <w:r w:rsidR="00212DA7">
        <w:t xml:space="preserve">pm.  </w:t>
      </w:r>
      <w:r w:rsidRPr="0015716A">
        <w:t>The</w:t>
      </w:r>
      <w:r>
        <w:rPr>
          <w:b/>
        </w:rPr>
        <w:t xml:space="preserve"> </w:t>
      </w:r>
      <w:r w:rsidR="00212DA7">
        <w:t xml:space="preserve">Suncrest </w:t>
      </w:r>
      <w:r w:rsidRPr="0015716A">
        <w:t>station will be the</w:t>
      </w:r>
      <w:r>
        <w:rPr>
          <w:b/>
        </w:rPr>
        <w:t xml:space="preserve"> </w:t>
      </w:r>
      <w:r w:rsidR="00212DA7">
        <w:t>same day at 9</w:t>
      </w:r>
      <w:r>
        <w:rPr>
          <w:b/>
        </w:rPr>
        <w:t xml:space="preserve"> </w:t>
      </w:r>
      <w:r w:rsidR="00212DA7">
        <w:t>am.  Walk through</w:t>
      </w:r>
      <w:r w:rsidR="0040314F" w:rsidRPr="0015716A">
        <w:t>s are</w:t>
      </w:r>
      <w:r w:rsidR="0040314F">
        <w:rPr>
          <w:b/>
        </w:rPr>
        <w:t xml:space="preserve"> </w:t>
      </w:r>
      <w:r w:rsidR="0040314F" w:rsidRPr="0015716A">
        <w:t>allowed that day and o</w:t>
      </w:r>
      <w:r w:rsidR="00632234">
        <w:t>pen house</w:t>
      </w:r>
      <w:r>
        <w:rPr>
          <w:b/>
        </w:rPr>
        <w:t xml:space="preserve">s </w:t>
      </w:r>
      <w:r w:rsidRPr="0015716A">
        <w:t>will be the</w:t>
      </w:r>
      <w:r w:rsidR="00632234">
        <w:t xml:space="preserve"> end of </w:t>
      </w:r>
      <w:r w:rsidR="00632234" w:rsidRPr="0015716A">
        <w:t>Sept</w:t>
      </w:r>
      <w:r w:rsidRPr="0015716A">
        <w:t>ember.</w:t>
      </w:r>
      <w:r w:rsidR="0040314F" w:rsidRPr="0015716A">
        <w:t xml:space="preserve">  </w:t>
      </w:r>
      <w:r w:rsidR="00B32E42" w:rsidRPr="0015716A">
        <w:t>There</w:t>
      </w:r>
      <w:r w:rsidR="00B32E42">
        <w:rPr>
          <w:b/>
        </w:rPr>
        <w:t xml:space="preserve"> </w:t>
      </w:r>
      <w:r w:rsidR="00B32E42" w:rsidRPr="0015716A">
        <w:t>was discussion about some f</w:t>
      </w:r>
      <w:r w:rsidR="00632234">
        <w:t>ire insurance premiums doub</w:t>
      </w:r>
      <w:r w:rsidR="00632234" w:rsidRPr="0015716A">
        <w:t>l</w:t>
      </w:r>
      <w:r w:rsidR="00B32E42" w:rsidRPr="0015716A">
        <w:t>ing</w:t>
      </w:r>
      <w:r w:rsidR="00B32E42">
        <w:rPr>
          <w:b/>
        </w:rPr>
        <w:t xml:space="preserve"> </w:t>
      </w:r>
      <w:r w:rsidR="00B32E42" w:rsidRPr="0015716A">
        <w:t>and our rating changing</w:t>
      </w:r>
      <w:r w:rsidR="00651126">
        <w:t xml:space="preserve"> to a higher number</w:t>
      </w:r>
      <w:r w:rsidR="0076668C">
        <w:t xml:space="preserve">.  </w:t>
      </w:r>
      <w:r w:rsidR="00B32E42" w:rsidRPr="0015716A">
        <w:t>These will be</w:t>
      </w:r>
      <w:r w:rsidR="00B32E42">
        <w:rPr>
          <w:b/>
        </w:rPr>
        <w:t xml:space="preserve"> </w:t>
      </w:r>
      <w:r w:rsidR="00B32E42" w:rsidRPr="0015716A">
        <w:t>f</w:t>
      </w:r>
      <w:r w:rsidR="00632234">
        <w:t>ully manned station</w:t>
      </w:r>
      <w:r w:rsidR="00B32E42" w:rsidRPr="0015716A">
        <w:t>s and in</w:t>
      </w:r>
      <w:r w:rsidR="00B32E42">
        <w:rPr>
          <w:b/>
        </w:rPr>
        <w:t xml:space="preserve"> </w:t>
      </w:r>
      <w:r w:rsidR="00B32E42" w:rsidRPr="0015716A">
        <w:t>service on</w:t>
      </w:r>
      <w:r w:rsidR="00B32E42">
        <w:rPr>
          <w:b/>
        </w:rPr>
        <w:t xml:space="preserve"> </w:t>
      </w:r>
      <w:r w:rsidR="00632234">
        <w:t xml:space="preserve">July 1.    </w:t>
      </w:r>
    </w:p>
    <w:p w:rsidR="00C2429C" w:rsidRDefault="00C2429C" w:rsidP="0015716A"/>
    <w:p w:rsidR="00C2429C" w:rsidRDefault="00B32E42" w:rsidP="0015716A">
      <w:pPr>
        <w:rPr>
          <w:b/>
        </w:rPr>
      </w:pPr>
      <w:r w:rsidRPr="0015716A">
        <w:rPr>
          <w:b/>
        </w:rPr>
        <w:t>Other</w:t>
      </w:r>
      <w:r w:rsidRPr="00B32E42">
        <w:t>:</w:t>
      </w:r>
      <w:r>
        <w:rPr>
          <w:b/>
        </w:rPr>
        <w:t xml:space="preserve">  </w:t>
      </w:r>
      <w:r w:rsidR="00651126">
        <w:t>John Gregerson’s Board position is being vacated</w:t>
      </w:r>
      <w:r>
        <w:rPr>
          <w:b/>
        </w:rPr>
        <w:t>.</w:t>
      </w:r>
    </w:p>
    <w:p w:rsidR="00651126" w:rsidRDefault="00651126" w:rsidP="0015716A"/>
    <w:p w:rsidR="00651126" w:rsidRDefault="00B32E42" w:rsidP="0015716A">
      <w:r>
        <w:t>Private land owners with acreage c</w:t>
      </w:r>
      <w:r w:rsidR="00330E12">
        <w:t xml:space="preserve">an apply for </w:t>
      </w:r>
      <w:r w:rsidR="00651126">
        <w:t xml:space="preserve">DNR </w:t>
      </w:r>
      <w:r w:rsidR="00330E12">
        <w:t xml:space="preserve">grant </w:t>
      </w:r>
      <w:r w:rsidR="00651126">
        <w:t xml:space="preserve">money for tree </w:t>
      </w:r>
      <w:r w:rsidR="0040314F">
        <w:t xml:space="preserve">and brush trimming, </w:t>
      </w:r>
      <w:r w:rsidR="00651126">
        <w:t xml:space="preserve">etc. </w:t>
      </w:r>
      <w:r>
        <w:t xml:space="preserve">to create fire borders through the </w:t>
      </w:r>
      <w:r w:rsidR="00651126">
        <w:t>Fire Wise program</w:t>
      </w:r>
      <w:r w:rsidR="0040314F">
        <w:t xml:space="preserve">.  If approved, </w:t>
      </w:r>
      <w:r>
        <w:t xml:space="preserve">50% of the cost </w:t>
      </w:r>
      <w:r w:rsidR="0040314F">
        <w:t xml:space="preserve">is </w:t>
      </w:r>
      <w:r>
        <w:t>paid by the State</w:t>
      </w:r>
      <w:r w:rsidR="00651126">
        <w:t xml:space="preserve">.  </w:t>
      </w:r>
    </w:p>
    <w:p w:rsidR="009A1E64" w:rsidRDefault="009A1E64" w:rsidP="0015716A"/>
    <w:p w:rsidR="00A404C0" w:rsidRPr="00F90646" w:rsidRDefault="00263D59" w:rsidP="0015716A">
      <w:pPr>
        <w:rPr>
          <w:b/>
        </w:rPr>
      </w:pPr>
      <w:r w:rsidRPr="00F90646">
        <w:t>The Board</w:t>
      </w:r>
      <w:r w:rsidR="00527855" w:rsidRPr="00F90646">
        <w:t xml:space="preserve"> meeting adjourned at about </w:t>
      </w:r>
      <w:r w:rsidR="009D41A6">
        <w:t>8:</w:t>
      </w:r>
      <w:r w:rsidR="00330E12">
        <w:t>31</w:t>
      </w:r>
      <w:r w:rsidR="00D23B9D">
        <w:t xml:space="preserve"> </w:t>
      </w:r>
      <w:r w:rsidRPr="00F90646">
        <w:t>p.m.</w:t>
      </w:r>
    </w:p>
    <w:p w:rsidR="00263D59" w:rsidRPr="00F90646" w:rsidRDefault="00263D59" w:rsidP="0015716A"/>
    <w:p w:rsidR="00331B09" w:rsidRPr="00F90646" w:rsidRDefault="00263D59" w:rsidP="0015716A">
      <w:pPr>
        <w:rPr>
          <w:b/>
        </w:rPr>
      </w:pPr>
      <w:r w:rsidRPr="00F90646">
        <w:t xml:space="preserve">In accordance with the bylaws, notice is given that the next </w:t>
      </w:r>
      <w:r w:rsidR="00BF78C2" w:rsidRPr="00F90646">
        <w:t>Board me</w:t>
      </w:r>
      <w:r w:rsidR="00481EC4" w:rsidRPr="00F90646">
        <w:t xml:space="preserve">eting is Thursday, </w:t>
      </w:r>
      <w:r w:rsidR="00181F9E">
        <w:t>August 9</w:t>
      </w:r>
      <w:r w:rsidRPr="00F90646">
        <w:t>,</w:t>
      </w:r>
      <w:r w:rsidR="00B86534">
        <w:t xml:space="preserve"> 2018</w:t>
      </w:r>
      <w:r w:rsidRPr="00F90646">
        <w:t xml:space="preserve"> at the Pinelow office,</w:t>
      </w:r>
      <w:r w:rsidR="008016D3">
        <w:t xml:space="preserve"> at 6 p.m.  </w:t>
      </w:r>
    </w:p>
    <w:sectPr w:rsidR="00331B09" w:rsidRPr="00F90646" w:rsidSect="000573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F62" w:rsidRDefault="00DD7F62" w:rsidP="0015716A">
      <w:r>
        <w:separator/>
      </w:r>
    </w:p>
  </w:endnote>
  <w:endnote w:type="continuationSeparator" w:id="1">
    <w:p w:rsidR="00DD7F62" w:rsidRDefault="00DD7F62" w:rsidP="00157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F62" w:rsidRDefault="00DD7F62" w:rsidP="0015716A">
      <w:r>
        <w:separator/>
      </w:r>
    </w:p>
  </w:footnote>
  <w:footnote w:type="continuationSeparator" w:id="1">
    <w:p w:rsidR="00DD7F62" w:rsidRDefault="00DD7F62" w:rsidP="00157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47A"/>
    <w:rsid w:val="000012F4"/>
    <w:rsid w:val="000017C8"/>
    <w:rsid w:val="00004CEC"/>
    <w:rsid w:val="00014CF5"/>
    <w:rsid w:val="0001673D"/>
    <w:rsid w:val="000241A7"/>
    <w:rsid w:val="0002589F"/>
    <w:rsid w:val="000411BD"/>
    <w:rsid w:val="00045120"/>
    <w:rsid w:val="00057323"/>
    <w:rsid w:val="00060DF2"/>
    <w:rsid w:val="00062D58"/>
    <w:rsid w:val="00075B24"/>
    <w:rsid w:val="00081A11"/>
    <w:rsid w:val="00082DDA"/>
    <w:rsid w:val="00090979"/>
    <w:rsid w:val="00097A59"/>
    <w:rsid w:val="000A081C"/>
    <w:rsid w:val="000A397D"/>
    <w:rsid w:val="000B0C9D"/>
    <w:rsid w:val="000B1D80"/>
    <w:rsid w:val="000B6275"/>
    <w:rsid w:val="000D09DD"/>
    <w:rsid w:val="000D2DB1"/>
    <w:rsid w:val="000D563D"/>
    <w:rsid w:val="000D5979"/>
    <w:rsid w:val="0011582E"/>
    <w:rsid w:val="00122AF5"/>
    <w:rsid w:val="001259BB"/>
    <w:rsid w:val="001275C3"/>
    <w:rsid w:val="0013667A"/>
    <w:rsid w:val="00142F46"/>
    <w:rsid w:val="00155867"/>
    <w:rsid w:val="0015716A"/>
    <w:rsid w:val="001661AB"/>
    <w:rsid w:val="001664A9"/>
    <w:rsid w:val="00166A7C"/>
    <w:rsid w:val="00181F9E"/>
    <w:rsid w:val="00183105"/>
    <w:rsid w:val="001916A7"/>
    <w:rsid w:val="00193D50"/>
    <w:rsid w:val="0019757F"/>
    <w:rsid w:val="001A6AD1"/>
    <w:rsid w:val="001B4532"/>
    <w:rsid w:val="001B6138"/>
    <w:rsid w:val="001E2C03"/>
    <w:rsid w:val="001E3150"/>
    <w:rsid w:val="001E6878"/>
    <w:rsid w:val="001E7F37"/>
    <w:rsid w:val="001F1D59"/>
    <w:rsid w:val="00201965"/>
    <w:rsid w:val="00207448"/>
    <w:rsid w:val="00212DA7"/>
    <w:rsid w:val="0023418B"/>
    <w:rsid w:val="002520D2"/>
    <w:rsid w:val="002550E2"/>
    <w:rsid w:val="00261217"/>
    <w:rsid w:val="00263D59"/>
    <w:rsid w:val="002731FE"/>
    <w:rsid w:val="00292749"/>
    <w:rsid w:val="0029419F"/>
    <w:rsid w:val="002978AA"/>
    <w:rsid w:val="002A20B3"/>
    <w:rsid w:val="002A2473"/>
    <w:rsid w:val="002A2B5B"/>
    <w:rsid w:val="002A4421"/>
    <w:rsid w:val="002A4DD4"/>
    <w:rsid w:val="002B3E6D"/>
    <w:rsid w:val="002B473F"/>
    <w:rsid w:val="002B49DE"/>
    <w:rsid w:val="002C3D5B"/>
    <w:rsid w:val="002D33B9"/>
    <w:rsid w:val="002E0EE8"/>
    <w:rsid w:val="002F17A7"/>
    <w:rsid w:val="00301903"/>
    <w:rsid w:val="003068B7"/>
    <w:rsid w:val="00322ECD"/>
    <w:rsid w:val="0032708F"/>
    <w:rsid w:val="00330E12"/>
    <w:rsid w:val="00330F18"/>
    <w:rsid w:val="00331B09"/>
    <w:rsid w:val="00346E66"/>
    <w:rsid w:val="003516CC"/>
    <w:rsid w:val="00357F10"/>
    <w:rsid w:val="00361742"/>
    <w:rsid w:val="003660A9"/>
    <w:rsid w:val="00372742"/>
    <w:rsid w:val="00374871"/>
    <w:rsid w:val="003758D8"/>
    <w:rsid w:val="003A2367"/>
    <w:rsid w:val="003A7E57"/>
    <w:rsid w:val="003B270D"/>
    <w:rsid w:val="003B6861"/>
    <w:rsid w:val="003B7F98"/>
    <w:rsid w:val="003C3817"/>
    <w:rsid w:val="003C6545"/>
    <w:rsid w:val="003C7011"/>
    <w:rsid w:val="003D699D"/>
    <w:rsid w:val="003E3B01"/>
    <w:rsid w:val="003E54D6"/>
    <w:rsid w:val="00401031"/>
    <w:rsid w:val="0040270E"/>
    <w:rsid w:val="0040314F"/>
    <w:rsid w:val="0041574D"/>
    <w:rsid w:val="00416922"/>
    <w:rsid w:val="00416DDA"/>
    <w:rsid w:val="00423B98"/>
    <w:rsid w:val="004322D1"/>
    <w:rsid w:val="00437AF4"/>
    <w:rsid w:val="0044476B"/>
    <w:rsid w:val="0045118C"/>
    <w:rsid w:val="00461CAE"/>
    <w:rsid w:val="00467567"/>
    <w:rsid w:val="00471734"/>
    <w:rsid w:val="004717FA"/>
    <w:rsid w:val="004768DD"/>
    <w:rsid w:val="0047693F"/>
    <w:rsid w:val="00481EC4"/>
    <w:rsid w:val="004878B1"/>
    <w:rsid w:val="004B0D2D"/>
    <w:rsid w:val="004C756D"/>
    <w:rsid w:val="004D4DE1"/>
    <w:rsid w:val="004F006A"/>
    <w:rsid w:val="005258B6"/>
    <w:rsid w:val="00527855"/>
    <w:rsid w:val="00534C35"/>
    <w:rsid w:val="005516D5"/>
    <w:rsid w:val="00565888"/>
    <w:rsid w:val="005734DE"/>
    <w:rsid w:val="0057369F"/>
    <w:rsid w:val="00585501"/>
    <w:rsid w:val="00596903"/>
    <w:rsid w:val="005A01AB"/>
    <w:rsid w:val="005A35EA"/>
    <w:rsid w:val="005C44E4"/>
    <w:rsid w:val="005C7869"/>
    <w:rsid w:val="005D4EB7"/>
    <w:rsid w:val="005E65EB"/>
    <w:rsid w:val="005F7B70"/>
    <w:rsid w:val="00601568"/>
    <w:rsid w:val="00610933"/>
    <w:rsid w:val="00617273"/>
    <w:rsid w:val="0062207C"/>
    <w:rsid w:val="006316C1"/>
    <w:rsid w:val="00632234"/>
    <w:rsid w:val="00634A91"/>
    <w:rsid w:val="00644BE5"/>
    <w:rsid w:val="00651126"/>
    <w:rsid w:val="00653034"/>
    <w:rsid w:val="0067663C"/>
    <w:rsid w:val="00680F4C"/>
    <w:rsid w:val="00687887"/>
    <w:rsid w:val="00692F5A"/>
    <w:rsid w:val="006A0938"/>
    <w:rsid w:val="006B4303"/>
    <w:rsid w:val="006B6E0A"/>
    <w:rsid w:val="006C18ED"/>
    <w:rsid w:val="006D0CF1"/>
    <w:rsid w:val="006D1109"/>
    <w:rsid w:val="006D49F7"/>
    <w:rsid w:val="00702A85"/>
    <w:rsid w:val="007102F4"/>
    <w:rsid w:val="0071366C"/>
    <w:rsid w:val="0073480D"/>
    <w:rsid w:val="00741468"/>
    <w:rsid w:val="00751C8C"/>
    <w:rsid w:val="00756528"/>
    <w:rsid w:val="0076668C"/>
    <w:rsid w:val="00772A09"/>
    <w:rsid w:val="00781A8C"/>
    <w:rsid w:val="00784FC8"/>
    <w:rsid w:val="007974B8"/>
    <w:rsid w:val="007B1BCB"/>
    <w:rsid w:val="007B6ECF"/>
    <w:rsid w:val="007C7692"/>
    <w:rsid w:val="007D55E8"/>
    <w:rsid w:val="007E0747"/>
    <w:rsid w:val="007E0FC0"/>
    <w:rsid w:val="007E68C1"/>
    <w:rsid w:val="007F032F"/>
    <w:rsid w:val="007F0529"/>
    <w:rsid w:val="007F16AA"/>
    <w:rsid w:val="007F651F"/>
    <w:rsid w:val="007F7FAF"/>
    <w:rsid w:val="008016D3"/>
    <w:rsid w:val="00821C1C"/>
    <w:rsid w:val="0086515C"/>
    <w:rsid w:val="0086670C"/>
    <w:rsid w:val="00871701"/>
    <w:rsid w:val="008844C6"/>
    <w:rsid w:val="00891DE3"/>
    <w:rsid w:val="008A4B67"/>
    <w:rsid w:val="008A6F23"/>
    <w:rsid w:val="008B2444"/>
    <w:rsid w:val="008C51F2"/>
    <w:rsid w:val="008D4D76"/>
    <w:rsid w:val="008D5547"/>
    <w:rsid w:val="008E05EC"/>
    <w:rsid w:val="008E3582"/>
    <w:rsid w:val="008E3E80"/>
    <w:rsid w:val="008E61C4"/>
    <w:rsid w:val="00904C22"/>
    <w:rsid w:val="00905870"/>
    <w:rsid w:val="009417F5"/>
    <w:rsid w:val="00973504"/>
    <w:rsid w:val="00974643"/>
    <w:rsid w:val="00982AAC"/>
    <w:rsid w:val="00985242"/>
    <w:rsid w:val="00994E8E"/>
    <w:rsid w:val="009A1E64"/>
    <w:rsid w:val="009A6171"/>
    <w:rsid w:val="009A6A1C"/>
    <w:rsid w:val="009B378F"/>
    <w:rsid w:val="009B478A"/>
    <w:rsid w:val="009D41A6"/>
    <w:rsid w:val="009D7774"/>
    <w:rsid w:val="009F3594"/>
    <w:rsid w:val="00A26582"/>
    <w:rsid w:val="00A34AE6"/>
    <w:rsid w:val="00A404C0"/>
    <w:rsid w:val="00A4447C"/>
    <w:rsid w:val="00A55D0D"/>
    <w:rsid w:val="00A573CA"/>
    <w:rsid w:val="00A57B98"/>
    <w:rsid w:val="00A65D4C"/>
    <w:rsid w:val="00A9175E"/>
    <w:rsid w:val="00AA301A"/>
    <w:rsid w:val="00AA6ECA"/>
    <w:rsid w:val="00AB4488"/>
    <w:rsid w:val="00AC0F2D"/>
    <w:rsid w:val="00AE11DF"/>
    <w:rsid w:val="00AE15FF"/>
    <w:rsid w:val="00B06872"/>
    <w:rsid w:val="00B160C4"/>
    <w:rsid w:val="00B212F6"/>
    <w:rsid w:val="00B23D08"/>
    <w:rsid w:val="00B32E42"/>
    <w:rsid w:val="00B517CA"/>
    <w:rsid w:val="00B66CD4"/>
    <w:rsid w:val="00B67831"/>
    <w:rsid w:val="00B856EC"/>
    <w:rsid w:val="00B86534"/>
    <w:rsid w:val="00BA2D39"/>
    <w:rsid w:val="00BA76D7"/>
    <w:rsid w:val="00BB6C32"/>
    <w:rsid w:val="00BB763A"/>
    <w:rsid w:val="00BD247A"/>
    <w:rsid w:val="00BE6C66"/>
    <w:rsid w:val="00BF4D3A"/>
    <w:rsid w:val="00BF78C2"/>
    <w:rsid w:val="00C02AD4"/>
    <w:rsid w:val="00C06E3F"/>
    <w:rsid w:val="00C17700"/>
    <w:rsid w:val="00C2429C"/>
    <w:rsid w:val="00C26C81"/>
    <w:rsid w:val="00C3565F"/>
    <w:rsid w:val="00C35D69"/>
    <w:rsid w:val="00C45C31"/>
    <w:rsid w:val="00C55239"/>
    <w:rsid w:val="00C70A49"/>
    <w:rsid w:val="00C71EDC"/>
    <w:rsid w:val="00C94C2C"/>
    <w:rsid w:val="00C955D8"/>
    <w:rsid w:val="00C958C7"/>
    <w:rsid w:val="00CA3916"/>
    <w:rsid w:val="00CB38E2"/>
    <w:rsid w:val="00CC263F"/>
    <w:rsid w:val="00CD0963"/>
    <w:rsid w:val="00CD3B15"/>
    <w:rsid w:val="00CE1BE6"/>
    <w:rsid w:val="00D0591E"/>
    <w:rsid w:val="00D12235"/>
    <w:rsid w:val="00D154E4"/>
    <w:rsid w:val="00D1756D"/>
    <w:rsid w:val="00D20797"/>
    <w:rsid w:val="00D23B9D"/>
    <w:rsid w:val="00D27B37"/>
    <w:rsid w:val="00D52086"/>
    <w:rsid w:val="00D75577"/>
    <w:rsid w:val="00DA69A6"/>
    <w:rsid w:val="00DB627D"/>
    <w:rsid w:val="00DC6F86"/>
    <w:rsid w:val="00DD1171"/>
    <w:rsid w:val="00DD2CBD"/>
    <w:rsid w:val="00DD4143"/>
    <w:rsid w:val="00DD7F62"/>
    <w:rsid w:val="00E05FCB"/>
    <w:rsid w:val="00E110CB"/>
    <w:rsid w:val="00E16BDC"/>
    <w:rsid w:val="00E24D34"/>
    <w:rsid w:val="00E30B16"/>
    <w:rsid w:val="00E5423B"/>
    <w:rsid w:val="00E5506A"/>
    <w:rsid w:val="00E706E2"/>
    <w:rsid w:val="00E711FD"/>
    <w:rsid w:val="00E75FB5"/>
    <w:rsid w:val="00E81B95"/>
    <w:rsid w:val="00E837B0"/>
    <w:rsid w:val="00EC6C15"/>
    <w:rsid w:val="00EC794D"/>
    <w:rsid w:val="00ED2F29"/>
    <w:rsid w:val="00EE09E2"/>
    <w:rsid w:val="00EE687E"/>
    <w:rsid w:val="00EF6D0B"/>
    <w:rsid w:val="00F0079D"/>
    <w:rsid w:val="00F13340"/>
    <w:rsid w:val="00F32F94"/>
    <w:rsid w:val="00F34DB4"/>
    <w:rsid w:val="00F37F4B"/>
    <w:rsid w:val="00F41953"/>
    <w:rsid w:val="00F52A0D"/>
    <w:rsid w:val="00F55CEE"/>
    <w:rsid w:val="00F60CA7"/>
    <w:rsid w:val="00F90646"/>
    <w:rsid w:val="00F92C9F"/>
    <w:rsid w:val="00F95869"/>
    <w:rsid w:val="00FA5713"/>
    <w:rsid w:val="00FB44E2"/>
    <w:rsid w:val="00FB6DE2"/>
    <w:rsid w:val="00FD03EC"/>
    <w:rsid w:val="00FD533B"/>
    <w:rsid w:val="00FD693A"/>
    <w:rsid w:val="00FD6A7C"/>
    <w:rsid w:val="00FE3725"/>
    <w:rsid w:val="00FE6B99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5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D5547"/>
  </w:style>
  <w:style w:type="character" w:customStyle="1" w:styleId="aqj">
    <w:name w:val="aqj"/>
    <w:basedOn w:val="DefaultParagraphFont"/>
    <w:rsid w:val="008D5547"/>
  </w:style>
  <w:style w:type="paragraph" w:styleId="Header">
    <w:name w:val="header"/>
    <w:basedOn w:val="Normal"/>
    <w:link w:val="HeaderChar"/>
    <w:rsid w:val="00B66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6CD4"/>
    <w:rPr>
      <w:sz w:val="24"/>
      <w:szCs w:val="24"/>
    </w:rPr>
  </w:style>
  <w:style w:type="paragraph" w:styleId="Footer">
    <w:name w:val="footer"/>
    <w:basedOn w:val="Normal"/>
    <w:link w:val="FooterChar"/>
    <w:rsid w:val="00B66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6C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Deer Lake Property Owners’ Association Board Meeting</vt:lpstr>
    </vt:vector>
  </TitlesOfParts>
  <Company>DWGraphics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Deer Lake Property Owners’ Association Board Meeting</dc:title>
  <dc:creator>Nita Gregg</dc:creator>
  <cp:lastModifiedBy>Nita</cp:lastModifiedBy>
  <cp:revision>2</cp:revision>
  <cp:lastPrinted>2018-06-18T21:01:00Z</cp:lastPrinted>
  <dcterms:created xsi:type="dcterms:W3CDTF">2018-06-18T21:06:00Z</dcterms:created>
  <dcterms:modified xsi:type="dcterms:W3CDTF">2018-06-18T21:06:00Z</dcterms:modified>
</cp:coreProperties>
</file>